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71" w:rsidRDefault="00BD1E71" w:rsidP="00BD1E71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579DED24" wp14:editId="609F6388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BD1E71" w:rsidRDefault="00BD1E71" w:rsidP="00BD1E71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BD1E71" w:rsidRDefault="00BD1E71" w:rsidP="00BD1E71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373730" w:rsidRPr="00874DC0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bookmarkStart w:id="0" w:name="_GoBack"/>
      <w:bookmarkEnd w:id="0"/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874DC0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874DC0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874DC0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874DC0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874DC0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874DC0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874DC0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3C5189" w:rsidRPr="00874DC0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</w:t>
      </w:r>
      <w:r w:rsidR="00CD2E79" w:rsidRPr="00874DC0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是</w:t>
      </w:r>
      <w:r w:rsidR="00AF21F5" w:rsidRPr="00874DC0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我們的盼望</w:t>
      </w:r>
    </w:p>
    <w:p w:rsidR="00AF21F5" w:rsidRPr="00874DC0" w:rsidRDefault="00373730" w:rsidP="00493473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874DC0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874DC0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AF21F5" w:rsidRPr="00874DC0">
        <w:rPr>
          <w:rFonts w:ascii="Microsoft YaHei" w:eastAsia="Microsoft YaHei" w:hAnsi="Microsoft YaHei"/>
          <w:b/>
          <w:bCs/>
          <w:szCs w:val="24"/>
          <w:lang w:eastAsia="zh-TW"/>
        </w:rPr>
        <w:t>神 是我們的信靠、指望和渴求</w:t>
      </w:r>
    </w:p>
    <w:p w:rsidR="00AF21F5" w:rsidRPr="00874DC0" w:rsidRDefault="00A47CA7" w:rsidP="00AF21F5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874DC0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F8736E" w:rsidRPr="00874DC0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AF21F5" w:rsidRPr="00874DC0">
        <w:rPr>
          <w:rFonts w:ascii="Microsoft YaHei" w:eastAsia="Microsoft YaHei" w:hAnsi="Microsoft YaHei"/>
          <w:b/>
          <w:iCs/>
          <w:szCs w:val="24"/>
          <w:lang w:eastAsia="zh-TW"/>
        </w:rPr>
        <w:t>以賽亞</w:t>
      </w:r>
      <w:r w:rsidR="0081572C" w:rsidRPr="00874DC0">
        <w:rPr>
          <w:rFonts w:ascii="Microsoft YaHei" w:eastAsia="Microsoft YaHei" w:hAnsi="Microsoft YaHei"/>
          <w:b/>
          <w:iCs/>
          <w:szCs w:val="24"/>
          <w:lang w:eastAsia="zh-TW"/>
        </w:rPr>
        <w:t>書</w:t>
      </w:r>
      <w:r w:rsidR="00AF21F5" w:rsidRPr="00874DC0">
        <w:rPr>
          <w:rFonts w:ascii="Microsoft YaHei" w:eastAsia="Microsoft YaHei" w:hAnsi="Microsoft YaHei"/>
          <w:b/>
          <w:szCs w:val="24"/>
          <w:lang w:eastAsia="zh-TW"/>
        </w:rPr>
        <w:t>40:28-31; 耶利米哀</w:t>
      </w:r>
      <w:r w:rsidR="0081572C" w:rsidRPr="00874DC0">
        <w:rPr>
          <w:rFonts w:ascii="Microsoft YaHei" w:eastAsia="Microsoft YaHei" w:hAnsi="Microsoft YaHei"/>
          <w:b/>
          <w:szCs w:val="24"/>
          <w:lang w:eastAsia="zh-TW"/>
        </w:rPr>
        <w:t>歌</w:t>
      </w:r>
      <w:r w:rsidR="00AF21F5" w:rsidRPr="00874DC0">
        <w:rPr>
          <w:rFonts w:ascii="Microsoft YaHei" w:eastAsia="Microsoft YaHei" w:hAnsi="Microsoft YaHei"/>
          <w:b/>
          <w:szCs w:val="24"/>
          <w:lang w:eastAsia="zh-TW"/>
        </w:rPr>
        <w:t xml:space="preserve"> 3:21-25; 羅馬書15:4</w:t>
      </w:r>
    </w:p>
    <w:p w:rsidR="00AF21F5" w:rsidRPr="004A543B" w:rsidRDefault="00AF21F5" w:rsidP="00A36200">
      <w:pPr>
        <w:pStyle w:val="NoSpacing"/>
        <w:spacing w:afterLines="0"/>
        <w:rPr>
          <w:rFonts w:ascii="Microsoft YaHei" w:eastAsia="Microsoft YaHei" w:hAnsi="Microsoft YaHei" w:cs="Times New Roman"/>
          <w:sz w:val="21"/>
          <w:szCs w:val="21"/>
          <w:lang w:eastAsia="zh-TW"/>
        </w:rPr>
      </w:pPr>
      <w:r w:rsidRPr="004A543B">
        <w:rPr>
          <w:rFonts w:ascii="Microsoft YaHei" w:eastAsia="Microsoft YaHei" w:hAnsi="Microsoft YaHei" w:cs="Times New Roman"/>
          <w:iCs/>
          <w:sz w:val="21"/>
          <w:szCs w:val="21"/>
          <w:lang w:eastAsia="zh-TW"/>
        </w:rPr>
        <w:t>以賽亞</w:t>
      </w:r>
      <w:r w:rsidR="0081572C" w:rsidRPr="004A543B">
        <w:rPr>
          <w:rFonts w:ascii="Microsoft YaHei" w:eastAsia="Microsoft YaHei" w:hAnsi="Microsoft YaHei" w:cs="Times New Roman"/>
          <w:iCs/>
          <w:sz w:val="21"/>
          <w:szCs w:val="21"/>
          <w:lang w:eastAsia="zh-TW"/>
        </w:rPr>
        <w:t>書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40:28-31</w:t>
      </w:r>
      <w:r w:rsidR="00E353DD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 xml:space="preserve">   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你豈不曾知道嗎？你豈</w:t>
      </w:r>
      <w:r w:rsidR="0081572C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不曾聽見嗎？永在的神耶和華，創造地極的主，並不疲乏，也不困倦，祂的智慧無法測度。疲乏的，祂賜能力；軟弱的，祂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加力量。就是少年人也要疲乏困倦，強壯的也必全然跌倒， 但那等候耶和華的，必重新得力。他們必如鷹展翅上騰，他們奔跑卻不困倦，行走卻不疲乏。</w:t>
      </w:r>
    </w:p>
    <w:p w:rsidR="00AF21F5" w:rsidRPr="004A543B" w:rsidRDefault="00AF21F5" w:rsidP="00A36200">
      <w:pPr>
        <w:pStyle w:val="NoSpacing"/>
        <w:spacing w:afterLines="0"/>
        <w:rPr>
          <w:rFonts w:ascii="Microsoft YaHei" w:eastAsia="Microsoft YaHei" w:hAnsi="Microsoft YaHei" w:cs="Times New Roman"/>
          <w:sz w:val="21"/>
          <w:szCs w:val="21"/>
          <w:lang w:eastAsia="zh-TW"/>
        </w:rPr>
      </w:pP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耶利米哀</w:t>
      </w:r>
      <w:r w:rsidR="0081572C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歌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 xml:space="preserve"> 3:21-25</w:t>
      </w:r>
      <w:r w:rsidR="00E353DD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 xml:space="preserve">   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我想起這事，心裡就有指望。 </w:t>
      </w:r>
      <w:r w:rsidR="0081572C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我們不致消滅，是出於耶和華諸般的慈愛，是因祂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的憐憫不至斷絕。</w:t>
      </w:r>
      <w:r w:rsidRPr="004A543B">
        <w:rPr>
          <w:rFonts w:ascii="Microsoft YaHei" w:eastAsia="Microsoft YaHei" w:hAnsi="Microsoft YaHei" w:cs="Times New Roman"/>
          <w:bCs/>
          <w:sz w:val="21"/>
          <w:szCs w:val="21"/>
          <w:vertAlign w:val="superscript"/>
          <w:lang w:eastAsia="zh-TW"/>
        </w:rPr>
        <w:t> </w:t>
      </w:r>
      <w:r w:rsidR="0081572C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每早晨這都是新的，祢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的誠實極其廣大。我心裡</w:t>
      </w:r>
      <w:r w:rsidR="0081572C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說：「耶和華是我的份，因此我要仰望他。」凡等候耶和華，心裡尋求祂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的，耶和華必施恩給他。</w:t>
      </w:r>
    </w:p>
    <w:p w:rsidR="003E6D27" w:rsidRPr="00874DC0" w:rsidRDefault="00AF21F5" w:rsidP="00A36200">
      <w:pPr>
        <w:pStyle w:val="NoSpacing"/>
        <w:spacing w:afterLines="0"/>
        <w:rPr>
          <w:rFonts w:ascii="Microsoft YaHei" w:eastAsia="Microsoft YaHei" w:hAnsi="Microsoft YaHei" w:cs="Times New Roman"/>
          <w:lang w:eastAsia="zh-TW"/>
        </w:rPr>
      </w:pP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羅馬書15:4</w:t>
      </w:r>
      <w:r w:rsidR="007B19DD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 xml:space="preserve">  </w:t>
      </w:r>
      <w:r w:rsidR="00E353DD"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 xml:space="preserve">     </w:t>
      </w:r>
      <w:r w:rsidRPr="004A543B">
        <w:rPr>
          <w:rFonts w:ascii="Microsoft YaHei" w:eastAsia="Microsoft YaHei" w:hAnsi="Microsoft YaHei" w:cs="Times New Roman"/>
          <w:sz w:val="21"/>
          <w:szCs w:val="21"/>
          <w:lang w:eastAsia="zh-TW"/>
        </w:rPr>
        <w:t>從前所寫的聖經都是為教訓我們寫的，叫我們因聖經所生的忍耐和安慰，可以得著盼望。</w:t>
      </w:r>
    </w:p>
    <w:p w:rsidR="00373730" w:rsidRPr="00874DC0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874DC0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874DC0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874DC0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874DC0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874DC0" w:rsidRDefault="00373730" w:rsidP="00874DC0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874DC0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874DC0">
        <w:rPr>
          <w:rFonts w:ascii="Microsoft YaHei" w:eastAsia="Microsoft YaHei" w:hAnsi="Microsoft YaHei" w:cs="Georgia"/>
          <w:sz w:val="20"/>
          <w:szCs w:val="20"/>
          <w:lang w:eastAsia="zh-TW"/>
        </w:rPr>
        <w:t xml:space="preserve"> </w:t>
      </w:r>
      <w:r w:rsidRPr="00874DC0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874DC0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874DC0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874DC0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A36200" w:rsidRPr="00874DC0" w:rsidRDefault="00A36200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373730" w:rsidRPr="00874DC0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874DC0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874DC0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874DC0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874DC0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874DC0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874DC0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874DC0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874DC0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874DC0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874DC0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)</w:t>
      </w:r>
    </w:p>
    <w:p w:rsidR="00210429" w:rsidRPr="00874DC0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sz w:val="24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874DC0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874DC0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AF21F5" w:rsidRPr="00874DC0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願使人有盼望的神，因著_______的信將諸般的喜樂、平安充滿他／她的心，使______藉著聖靈的能力大有盼望。(參羅馬</w:t>
      </w:r>
      <w:r w:rsidR="0081572C" w:rsidRPr="00874DC0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書</w:t>
      </w:r>
      <w:r w:rsidR="00AF21F5" w:rsidRPr="00874DC0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15:13)</w:t>
      </w:r>
    </w:p>
    <w:p w:rsidR="00876485" w:rsidRPr="00874DC0" w:rsidRDefault="00225179" w:rsidP="00E930FE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240" w:lineRule="auto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媽媽甲的孩子</w:t>
      </w:r>
      <w:r w:rsidRPr="00874DC0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874DC0" w:rsidRDefault="00225179" w:rsidP="00E930FE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媽媽乙的孩子</w:t>
      </w:r>
      <w:r w:rsidRPr="00874DC0">
        <w:rPr>
          <w:rFonts w:ascii="Microsoft YaHei" w:eastAsia="Microsoft YaHei" w:hAnsi="Microsoft YaHei"/>
          <w:lang w:eastAsia="zh-TW"/>
        </w:rPr>
        <w:t>:</w:t>
      </w:r>
    </w:p>
    <w:p w:rsidR="00225179" w:rsidRPr="00874DC0" w:rsidRDefault="00225179" w:rsidP="00E930FE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媽媽丙的孩子</w:t>
      </w:r>
      <w:r w:rsidRPr="00874DC0">
        <w:rPr>
          <w:rFonts w:ascii="Microsoft YaHei" w:eastAsia="Microsoft YaHei" w:hAnsi="Microsoft YaHei"/>
          <w:lang w:eastAsia="zh-TW"/>
        </w:rPr>
        <w:t>:</w:t>
      </w:r>
    </w:p>
    <w:p w:rsidR="00CB5F49" w:rsidRDefault="00CB5F4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b/>
          <w:sz w:val="28"/>
          <w:szCs w:val="28"/>
          <w:lang w:eastAsia="zh-TW"/>
        </w:rPr>
      </w:pPr>
    </w:p>
    <w:p w:rsidR="00CB5F49" w:rsidRDefault="00CB5F4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b/>
          <w:sz w:val="28"/>
          <w:szCs w:val="28"/>
          <w:lang w:eastAsia="zh-TW"/>
        </w:rPr>
      </w:pPr>
    </w:p>
    <w:p w:rsidR="00225179" w:rsidRPr="00874DC0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874DC0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52814903" wp14:editId="44DAE7BC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B2648E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874DC0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874DC0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874DC0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874DC0">
        <w:rPr>
          <w:rFonts w:ascii="Microsoft YaHei" w:eastAsia="Microsoft YaHei" w:hAnsi="Microsoft YaHei" w:cs="Arial"/>
          <w:lang w:eastAsia="zh-TW"/>
        </w:rPr>
        <w:t>(</w:t>
      </w:r>
      <w:r w:rsidR="00D8135C" w:rsidRPr="00874DC0">
        <w:rPr>
          <w:rFonts w:ascii="Microsoft YaHei" w:eastAsia="Microsoft YaHei" w:hAnsi="Microsoft YaHei" w:cs="Arial" w:hint="eastAsia"/>
          <w:sz w:val="20"/>
          <w:szCs w:val="20"/>
          <w:lang w:eastAsia="zh-TW"/>
        </w:rPr>
        <w:t>每個媽媽為她孩子的一個特別需要祈求，</w:t>
      </w:r>
      <w:r w:rsidR="00E353DD" w:rsidRPr="00874DC0">
        <w:rPr>
          <w:rFonts w:ascii="Microsoft YaHei" w:eastAsia="Microsoft YaHei" w:hAnsi="Microsoft YaHei" w:cs="Shruti"/>
          <w:sz w:val="20"/>
          <w:szCs w:val="20"/>
          <w:lang w:eastAsia="zh-TW"/>
        </w:rPr>
        <w:t>每次祇為一個孩子禱告，此起彼落</w:t>
      </w:r>
      <w:r w:rsidR="001B2EFC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地</w:t>
      </w:r>
      <w:r w:rsidR="00D8135C" w:rsidRPr="00874DC0">
        <w:rPr>
          <w:rFonts w:ascii="Microsoft YaHei" w:eastAsia="Microsoft YaHei" w:hAnsi="Microsoft YaHei" w:cs="Shruti"/>
          <w:sz w:val="20"/>
          <w:szCs w:val="20"/>
          <w:lang w:eastAsia="zh-TW"/>
        </w:rPr>
        <w:t>為這孩子禱告到你心中覺得對這孩子的需要感到</w:t>
      </w:r>
      <w:r w:rsidR="001B2EFC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平</w:t>
      </w:r>
      <w:r w:rsidR="00D8135C" w:rsidRPr="00874DC0">
        <w:rPr>
          <w:rFonts w:ascii="Microsoft YaHei" w:eastAsia="Microsoft YaHei" w:hAnsi="Microsoft YaHei" w:cs="Shruti"/>
          <w:sz w:val="20"/>
          <w:szCs w:val="20"/>
          <w:lang w:eastAsia="zh-TW"/>
        </w:rPr>
        <w:t>安。</w:t>
      </w:r>
      <w:r w:rsidR="00D8135C" w:rsidRPr="00874DC0">
        <w:rPr>
          <w:rFonts w:ascii="Microsoft YaHei" w:eastAsia="Microsoft YaHei" w:hAnsi="Microsoft YaHei" w:cs="Arial"/>
          <w:lang w:eastAsia="zh-TW"/>
        </w:rPr>
        <w:t>)</w:t>
      </w:r>
    </w:p>
    <w:p w:rsidR="00225179" w:rsidRPr="00874DC0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媽媽甲的孩子</w:t>
      </w:r>
      <w:r w:rsidRPr="00874DC0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874DC0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媽媽乙的孩子</w:t>
      </w:r>
      <w:r w:rsidRPr="00874DC0">
        <w:rPr>
          <w:rFonts w:ascii="Microsoft YaHei" w:eastAsia="Microsoft YaHei" w:hAnsi="Microsoft YaHei"/>
          <w:lang w:eastAsia="zh-TW"/>
        </w:rPr>
        <w:t>:</w:t>
      </w:r>
    </w:p>
    <w:p w:rsidR="00225179" w:rsidRPr="00874DC0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媽媽丙的孩子</w:t>
      </w:r>
      <w:r w:rsidRPr="00874DC0">
        <w:rPr>
          <w:rFonts w:ascii="Microsoft YaHei" w:eastAsia="Microsoft YaHei" w:hAnsi="Microsoft YaHei"/>
          <w:lang w:eastAsia="zh-TW"/>
        </w:rPr>
        <w:t>:</w:t>
      </w:r>
    </w:p>
    <w:p w:rsidR="00373730" w:rsidRPr="00874DC0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874DC0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874DC0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874DC0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874DC0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874DC0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874DC0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874DC0">
        <w:rPr>
          <w:rFonts w:ascii="Microsoft YaHei" w:eastAsia="Microsoft YaHei" w:hAnsi="Microsoft YaHei" w:hint="eastAsia"/>
          <w:b/>
          <w:lang w:eastAsia="zh-TW"/>
        </w:rPr>
        <w:t>____</w:t>
      </w:r>
      <w:r w:rsidRPr="00874DC0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874DC0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874DC0">
        <w:rPr>
          <w:rFonts w:ascii="Microsoft YaHei" w:eastAsia="Microsoft YaHei" w:hAnsi="Microsoft YaHei" w:hint="eastAsia"/>
          <w:b/>
          <w:lang w:eastAsia="zh-TW"/>
        </w:rPr>
        <w:t>。</w:t>
      </w:r>
      <w:r w:rsidR="00F56E30" w:rsidRPr="00874DC0">
        <w:rPr>
          <w:rFonts w:ascii="Microsoft YaHei" w:eastAsia="Microsoft YaHei" w:hAnsi="Microsoft YaHei"/>
          <w:b/>
          <w:lang w:eastAsia="zh-TW"/>
        </w:rPr>
        <w:tab/>
      </w:r>
      <w:r w:rsidR="00F56E30" w:rsidRPr="00874DC0">
        <w:rPr>
          <w:rFonts w:ascii="Microsoft YaHei" w:eastAsia="Microsoft YaHei" w:hAnsi="Microsoft YaHei"/>
          <w:b/>
          <w:lang w:eastAsia="zh-TW"/>
        </w:rPr>
        <w:tab/>
      </w:r>
      <w:r w:rsidR="00F56E30" w:rsidRPr="00874DC0">
        <w:rPr>
          <w:rFonts w:ascii="Microsoft YaHei" w:eastAsia="Microsoft YaHei" w:hAnsi="Microsoft YaHei"/>
          <w:lang w:eastAsia="zh-TW"/>
        </w:rPr>
        <w:t>(</w:t>
      </w:r>
      <w:r w:rsidR="00F56E30" w:rsidRPr="00874DC0">
        <w:rPr>
          <w:rFonts w:ascii="Microsoft YaHei" w:eastAsia="Microsoft YaHei" w:hAnsi="Microsoft YaHei" w:hint="eastAsia"/>
          <w:lang w:eastAsia="zh-TW"/>
        </w:rPr>
        <w:t>參使徒行傳</w:t>
      </w:r>
      <w:r w:rsidR="00F56E30" w:rsidRPr="00874DC0">
        <w:rPr>
          <w:rFonts w:ascii="Microsoft YaHei" w:eastAsia="Microsoft YaHei" w:hAnsi="Microsoft YaHei"/>
          <w:lang w:eastAsia="zh-TW"/>
        </w:rPr>
        <w:t>26:18)</w:t>
      </w:r>
    </w:p>
    <w:p w:rsidR="00373730" w:rsidRPr="00874DC0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874DC0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874DC0">
        <w:rPr>
          <w:rFonts w:ascii="Microsoft YaHei" w:eastAsia="Microsoft YaHei" w:hAnsi="Microsoft YaHei"/>
          <w:lang w:eastAsia="zh-TW"/>
        </w:rPr>
        <w:tab/>
      </w:r>
      <w:r w:rsidR="00607D94" w:rsidRPr="00874DC0">
        <w:rPr>
          <w:rFonts w:ascii="Microsoft YaHei" w:eastAsia="Microsoft YaHei" w:hAnsi="Microsoft YaHei"/>
          <w:lang w:eastAsia="zh-TW"/>
        </w:rPr>
        <w:tab/>
      </w:r>
      <w:r w:rsidR="00607D94" w:rsidRPr="00874DC0">
        <w:rPr>
          <w:rFonts w:ascii="Microsoft YaHei" w:eastAsia="Microsoft YaHei" w:hAnsi="Microsoft YaHei"/>
          <w:lang w:eastAsia="zh-TW"/>
        </w:rPr>
        <w:tab/>
      </w:r>
      <w:r w:rsidR="00607D94" w:rsidRPr="00874DC0">
        <w:rPr>
          <w:rFonts w:ascii="Microsoft YaHei" w:eastAsia="Microsoft YaHei" w:hAnsi="Microsoft YaHei"/>
          <w:lang w:eastAsia="zh-TW"/>
        </w:rPr>
        <w:tab/>
      </w:r>
      <w:r w:rsidR="00607D94" w:rsidRPr="00874DC0">
        <w:rPr>
          <w:rFonts w:ascii="Microsoft YaHei" w:eastAsia="Microsoft YaHei" w:hAnsi="Microsoft YaHei"/>
          <w:lang w:eastAsia="zh-TW"/>
        </w:rPr>
        <w:tab/>
      </w:r>
      <w:r w:rsidR="00607D94" w:rsidRPr="00874DC0">
        <w:rPr>
          <w:rFonts w:ascii="Microsoft YaHei" w:eastAsia="Microsoft YaHei" w:hAnsi="Microsoft YaHei"/>
          <w:lang w:eastAsia="zh-TW"/>
        </w:rPr>
        <w:tab/>
      </w:r>
    </w:p>
    <w:p w:rsidR="00F00A67" w:rsidRPr="00874DC0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74DC0">
        <w:rPr>
          <w:rFonts w:ascii="Microsoft YaHei" w:eastAsia="Microsoft YaHei" w:hAnsi="Microsoft YaHei"/>
          <w:lang w:eastAsia="zh-TW"/>
        </w:rPr>
        <w:t>日</w:t>
      </w:r>
      <w:r w:rsidR="00373730" w:rsidRPr="00874DC0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874DC0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874DC0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874DC0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874DC0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874DC0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6043E0" w:rsidRPr="00874DC0" w:rsidRDefault="006043E0" w:rsidP="006043E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874DC0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874DC0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874DC0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874DC0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874DC0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874DC0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74DC0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874DC0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74DC0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874DC0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874DC0" w:rsidP="00874DC0">
      <w:pPr>
        <w:pStyle w:val="BodyText"/>
        <w:jc w:val="center"/>
        <w:rPr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373730" w:rsidSect="004A543B">
      <w:pgSz w:w="12240" w:h="15840"/>
      <w:pgMar w:top="630" w:right="1080" w:bottom="8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21763"/>
    <w:rsid w:val="001556FD"/>
    <w:rsid w:val="00160115"/>
    <w:rsid w:val="00183B9A"/>
    <w:rsid w:val="001A0F0D"/>
    <w:rsid w:val="001B2EFC"/>
    <w:rsid w:val="001C2B26"/>
    <w:rsid w:val="001C6080"/>
    <w:rsid w:val="001F1E70"/>
    <w:rsid w:val="00210429"/>
    <w:rsid w:val="00225179"/>
    <w:rsid w:val="00246DAA"/>
    <w:rsid w:val="002C4531"/>
    <w:rsid w:val="002E1741"/>
    <w:rsid w:val="002F0781"/>
    <w:rsid w:val="003023D0"/>
    <w:rsid w:val="0032221B"/>
    <w:rsid w:val="00347FCB"/>
    <w:rsid w:val="00363CCE"/>
    <w:rsid w:val="00373730"/>
    <w:rsid w:val="00375554"/>
    <w:rsid w:val="00381B75"/>
    <w:rsid w:val="003C5189"/>
    <w:rsid w:val="003E6D27"/>
    <w:rsid w:val="004310ED"/>
    <w:rsid w:val="004664AD"/>
    <w:rsid w:val="00481C9E"/>
    <w:rsid w:val="00493473"/>
    <w:rsid w:val="00497111"/>
    <w:rsid w:val="004A34FA"/>
    <w:rsid w:val="004A543B"/>
    <w:rsid w:val="004F29E2"/>
    <w:rsid w:val="00506BFB"/>
    <w:rsid w:val="00512D4B"/>
    <w:rsid w:val="00545AC6"/>
    <w:rsid w:val="00547BC7"/>
    <w:rsid w:val="0056629E"/>
    <w:rsid w:val="006043E0"/>
    <w:rsid w:val="00607D94"/>
    <w:rsid w:val="006162C5"/>
    <w:rsid w:val="0064117C"/>
    <w:rsid w:val="006774E3"/>
    <w:rsid w:val="006A74C2"/>
    <w:rsid w:val="007157FA"/>
    <w:rsid w:val="00760E64"/>
    <w:rsid w:val="00771D21"/>
    <w:rsid w:val="00773AD0"/>
    <w:rsid w:val="00783AAF"/>
    <w:rsid w:val="007A0776"/>
    <w:rsid w:val="007B19DD"/>
    <w:rsid w:val="007B41DA"/>
    <w:rsid w:val="007F7907"/>
    <w:rsid w:val="0081572C"/>
    <w:rsid w:val="008440FE"/>
    <w:rsid w:val="00845AF8"/>
    <w:rsid w:val="00874DC0"/>
    <w:rsid w:val="00876485"/>
    <w:rsid w:val="0087648F"/>
    <w:rsid w:val="00881D35"/>
    <w:rsid w:val="00881E80"/>
    <w:rsid w:val="008C32E2"/>
    <w:rsid w:val="008C3FE3"/>
    <w:rsid w:val="008F14F4"/>
    <w:rsid w:val="008F4665"/>
    <w:rsid w:val="009540CF"/>
    <w:rsid w:val="00991745"/>
    <w:rsid w:val="00991D07"/>
    <w:rsid w:val="009A065D"/>
    <w:rsid w:val="009E061D"/>
    <w:rsid w:val="009E07DB"/>
    <w:rsid w:val="009E348C"/>
    <w:rsid w:val="00A072E1"/>
    <w:rsid w:val="00A07629"/>
    <w:rsid w:val="00A1452B"/>
    <w:rsid w:val="00A157E8"/>
    <w:rsid w:val="00A20CDC"/>
    <w:rsid w:val="00A36200"/>
    <w:rsid w:val="00A47CA7"/>
    <w:rsid w:val="00A87CB9"/>
    <w:rsid w:val="00AB77B7"/>
    <w:rsid w:val="00AC281A"/>
    <w:rsid w:val="00AF21F5"/>
    <w:rsid w:val="00AF72D5"/>
    <w:rsid w:val="00B11231"/>
    <w:rsid w:val="00B15727"/>
    <w:rsid w:val="00B522B3"/>
    <w:rsid w:val="00B53FBC"/>
    <w:rsid w:val="00B60FFB"/>
    <w:rsid w:val="00BC3C55"/>
    <w:rsid w:val="00BD1E71"/>
    <w:rsid w:val="00BD79FD"/>
    <w:rsid w:val="00BF10B6"/>
    <w:rsid w:val="00C60D23"/>
    <w:rsid w:val="00C76049"/>
    <w:rsid w:val="00CB5F49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3DD"/>
    <w:rsid w:val="00E35975"/>
    <w:rsid w:val="00E369B4"/>
    <w:rsid w:val="00E372B7"/>
    <w:rsid w:val="00E90AF1"/>
    <w:rsid w:val="00E930FE"/>
    <w:rsid w:val="00EB2225"/>
    <w:rsid w:val="00EE2D79"/>
    <w:rsid w:val="00EE6820"/>
    <w:rsid w:val="00F00A67"/>
    <w:rsid w:val="00F22998"/>
    <w:rsid w:val="00F40B08"/>
    <w:rsid w:val="00F56E30"/>
    <w:rsid w:val="00F8147F"/>
    <w:rsid w:val="00F81E82"/>
    <w:rsid w:val="00F8736E"/>
    <w:rsid w:val="00FB27A8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666</Characters>
  <Application>Microsoft Office Word</Application>
  <DocSecurity>0</DocSecurity>
  <Lines>31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12</cp:revision>
  <cp:lastPrinted>2015-07-19T23:27:00Z</cp:lastPrinted>
  <dcterms:created xsi:type="dcterms:W3CDTF">2015-09-03T19:52:00Z</dcterms:created>
  <dcterms:modified xsi:type="dcterms:W3CDTF">2019-07-11T21:53:00Z</dcterms:modified>
</cp:coreProperties>
</file>