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F09" w:rsidRPr="00041394" w:rsidRDefault="00041394" w:rsidP="001B5C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center"/>
        <w:outlineLvl w:val="0"/>
        <w:rPr>
          <w:rFonts w:ascii="Arial" w:eastAsia="Arial Unicode MS" w:hAnsi="Arial" w:cs="Arial"/>
          <w:b/>
          <w:sz w:val="40"/>
          <w:szCs w:val="40"/>
          <w:lang w:val="ru-RU"/>
        </w:rPr>
      </w:pPr>
      <w:bookmarkStart w:id="0" w:name="_GoBack"/>
      <w:bookmarkEnd w:id="0"/>
      <w:r w:rsidRPr="00041394">
        <w:rPr>
          <w:rFonts w:ascii="Arial" w:eastAsia="Arial Unicode MS" w:hAnsi="Arial" w:cs="Arial"/>
          <w:b/>
          <w:sz w:val="40"/>
          <w:szCs w:val="40"/>
          <w:lang w:val="ru-RU"/>
        </w:rPr>
        <w:t>Бог достоин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1B5C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717EA7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="00C55877">
        <w:rPr>
          <w:rFonts w:ascii="Arial" w:eastAsia="Arial Unicode MS" w:hAnsi="Arial" w:cs="Arial"/>
          <w:b/>
          <w:sz w:val="28"/>
          <w:szCs w:val="28"/>
          <w:lang w:val="ru-RU"/>
        </w:rPr>
        <w:t xml:space="preserve"> </w:t>
      </w:r>
      <w:r w:rsidR="00717EA7">
        <w:rPr>
          <w:rFonts w:ascii="Arial" w:eastAsia="Arial Unicode MS" w:hAnsi="Arial" w:cs="Arial"/>
          <w:b/>
          <w:sz w:val="28"/>
          <w:szCs w:val="28"/>
          <w:lang w:val="ru-RU"/>
        </w:rPr>
        <w:t>Бог достоин</w:t>
      </w:r>
    </w:p>
    <w:p w:rsidR="001B5C0A" w:rsidRDefault="00BE1B42" w:rsidP="001B5C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717EA7">
        <w:rPr>
          <w:rFonts w:ascii="Arial" w:hAnsi="Arial" w:cs="Arial"/>
          <w:sz w:val="22"/>
          <w:szCs w:val="22"/>
          <w:lang w:val="ru-RU"/>
        </w:rPr>
        <w:t>Тот, кто имеет достоинство или ценность; достопочтенный, восхитительный</w:t>
      </w:r>
    </w:p>
    <w:p w:rsidR="00C55877" w:rsidRPr="00B86A76" w:rsidRDefault="00BE1B42" w:rsidP="001B5C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717EA7">
        <w:rPr>
          <w:rFonts w:ascii="Arial" w:hAnsi="Arial" w:cs="Arial"/>
          <w:sz w:val="22"/>
          <w:szCs w:val="22"/>
          <w:lang w:val="ru-RU"/>
        </w:rPr>
        <w:t>1 Пар.</w:t>
      </w:r>
      <w:r w:rsidR="00717EA7" w:rsidRPr="00044254">
        <w:rPr>
          <w:rFonts w:ascii="Arial" w:hAnsi="Arial" w:cs="Arial"/>
          <w:sz w:val="22"/>
          <w:szCs w:val="22"/>
          <w:lang w:val="ru-RU"/>
        </w:rPr>
        <w:t xml:space="preserve">16:25; </w:t>
      </w:r>
      <w:r w:rsidR="00717EA7">
        <w:rPr>
          <w:rFonts w:ascii="Arial" w:hAnsi="Arial" w:cs="Arial"/>
          <w:sz w:val="22"/>
          <w:szCs w:val="22"/>
          <w:lang w:val="ru-RU"/>
        </w:rPr>
        <w:t>Псалом</w:t>
      </w:r>
      <w:r w:rsidR="00717EA7" w:rsidRPr="00044254">
        <w:rPr>
          <w:rFonts w:ascii="Arial" w:hAnsi="Arial" w:cs="Arial"/>
          <w:sz w:val="22"/>
          <w:szCs w:val="22"/>
          <w:lang w:val="ru-RU"/>
        </w:rPr>
        <w:t xml:space="preserve"> 1</w:t>
      </w:r>
      <w:r w:rsidR="00717EA7">
        <w:rPr>
          <w:rFonts w:ascii="Arial" w:hAnsi="Arial" w:cs="Arial"/>
          <w:sz w:val="22"/>
          <w:szCs w:val="22"/>
          <w:lang w:val="ru-RU"/>
        </w:rPr>
        <w:t>7</w:t>
      </w:r>
      <w:r w:rsidR="00717EA7" w:rsidRPr="00044254">
        <w:rPr>
          <w:rFonts w:ascii="Arial" w:hAnsi="Arial" w:cs="Arial"/>
          <w:sz w:val="22"/>
          <w:szCs w:val="22"/>
          <w:lang w:val="ru-RU"/>
        </w:rPr>
        <w:t>:</w:t>
      </w:r>
      <w:r w:rsidR="00717EA7">
        <w:rPr>
          <w:rFonts w:ascii="Arial" w:hAnsi="Arial" w:cs="Arial"/>
          <w:sz w:val="22"/>
          <w:szCs w:val="22"/>
          <w:lang w:val="ru-RU"/>
        </w:rPr>
        <w:t>4</w:t>
      </w:r>
      <w:r w:rsidR="00717EA7" w:rsidRPr="00044254">
        <w:rPr>
          <w:rFonts w:ascii="Arial" w:hAnsi="Arial" w:cs="Arial"/>
          <w:sz w:val="22"/>
          <w:szCs w:val="22"/>
          <w:lang w:val="ru-RU"/>
        </w:rPr>
        <w:t xml:space="preserve">; </w:t>
      </w:r>
      <w:r w:rsidR="00717EA7">
        <w:rPr>
          <w:rFonts w:ascii="Arial" w:hAnsi="Arial" w:cs="Arial"/>
          <w:sz w:val="22"/>
          <w:szCs w:val="22"/>
          <w:lang w:val="ru-RU"/>
        </w:rPr>
        <w:t>Откровение</w:t>
      </w:r>
      <w:r w:rsidR="00717EA7" w:rsidRPr="00044254">
        <w:rPr>
          <w:rFonts w:ascii="Arial" w:hAnsi="Arial" w:cs="Arial"/>
          <w:sz w:val="22"/>
          <w:szCs w:val="22"/>
          <w:lang w:val="ru-RU"/>
        </w:rPr>
        <w:t xml:space="preserve"> 4:11</w:t>
      </w:r>
    </w:p>
    <w:p w:rsidR="00C55877" w:rsidRPr="00CF0F09" w:rsidRDefault="00BE1B42" w:rsidP="001B5C0A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CF0F09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1B5C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12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CF0F09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717EA7" w:rsidRDefault="00BE1B42" w:rsidP="00717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717EA7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717EA7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717EA7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717EA7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717EA7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717EA7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717EA7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717EA7" w:rsidRDefault="00591152" w:rsidP="001B5C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717EA7">
        <w:rPr>
          <w:rFonts w:ascii="Arial" w:hAnsi="Arial" w:cs="Arial"/>
          <w:i/>
          <w:iCs/>
          <w:sz w:val="22"/>
          <w:szCs w:val="22"/>
          <w:lang w:val="ru-RU"/>
        </w:rPr>
        <w:t>Мы молим, чтобы</w:t>
      </w:r>
      <w:r w:rsidR="00717EA7" w:rsidRPr="007575BA">
        <w:rPr>
          <w:rFonts w:ascii="Arial" w:hAnsi="Arial" w:cs="Arial"/>
          <w:i/>
          <w:iCs/>
          <w:sz w:val="22"/>
          <w:szCs w:val="22"/>
          <w:lang w:val="ru-RU"/>
        </w:rPr>
        <w:t xml:space="preserve"> __________ </w:t>
      </w:r>
      <w:r w:rsidR="00717EA7">
        <w:rPr>
          <w:rFonts w:ascii="Arial" w:hAnsi="Arial" w:cs="Arial"/>
          <w:i/>
          <w:iCs/>
          <w:sz w:val="22"/>
          <w:szCs w:val="22"/>
          <w:lang w:val="ru-RU"/>
        </w:rPr>
        <w:t>поступал(а) достойно Бога, во всём угождая Ему, принося плод во всяком деле благом и возрастая в познании Бога.</w:t>
      </w:r>
      <w:r w:rsidR="00717EA7">
        <w:rPr>
          <w:rFonts w:ascii="Arial" w:hAnsi="Arial" w:cs="Arial"/>
          <w:sz w:val="22"/>
          <w:szCs w:val="22"/>
          <w:lang w:val="ru-RU"/>
        </w:rPr>
        <w:t xml:space="preserve"> </w:t>
      </w:r>
      <w:r w:rsidR="00717EA7" w:rsidRPr="00717EA7">
        <w:rPr>
          <w:rFonts w:ascii="Arial" w:hAnsi="Arial" w:cs="Arial"/>
          <w:lang w:val="ru-RU"/>
        </w:rPr>
        <w:t>Из Колосян 1:10</w:t>
      </w:r>
    </w:p>
    <w:p w:rsidR="001B5C0A" w:rsidRPr="00C761A1" w:rsidRDefault="00BF5AAB" w:rsidP="001B5C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A0606" id="Line 2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1B5C0A"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="001B5C0A" w:rsidRPr="00C761A1">
        <w:rPr>
          <w:rFonts w:ascii="Arial" w:eastAsia="Arial Unicode MS" w:hAnsi="Arial" w:cs="Arial"/>
          <w:sz w:val="22"/>
          <w:szCs w:val="22"/>
        </w:rPr>
        <w:t>-</w:t>
      </w:r>
      <w:r w:rsidR="001B5C0A"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1B5C0A" w:rsidRPr="002C19F5" w:rsidRDefault="001B5C0A" w:rsidP="001B5C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1B5C0A" w:rsidRPr="002C19F5" w:rsidRDefault="001B5C0A" w:rsidP="001B5C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>:</w:t>
      </w:r>
    </w:p>
    <w:p w:rsidR="00591152" w:rsidRPr="007D23CE" w:rsidRDefault="00591152" w:rsidP="00804F63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717EA7" w:rsidRDefault="00717EA7" w:rsidP="00717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Мы молим, чтобы</w:t>
      </w:r>
      <w:r w:rsidRPr="007575BA">
        <w:rPr>
          <w:rFonts w:ascii="Arial" w:hAnsi="Arial" w:cs="Arial"/>
          <w:i/>
          <w:iCs/>
          <w:sz w:val="22"/>
          <w:szCs w:val="22"/>
          <w:lang w:val="ru-RU"/>
        </w:rPr>
        <w:t xml:space="preserve"> __________ </w:t>
      </w:r>
      <w:r>
        <w:rPr>
          <w:rFonts w:ascii="Arial" w:hAnsi="Arial" w:cs="Arial"/>
          <w:i/>
          <w:iCs/>
          <w:sz w:val="22"/>
          <w:szCs w:val="22"/>
          <w:lang w:val="ru-RU"/>
        </w:rPr>
        <w:t>поступал(а) достойно Бога, во всём угождая Ему, принося плод во всяком деле благом и возрастая в познании Бога.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717EA7">
        <w:rPr>
          <w:rFonts w:ascii="Arial" w:hAnsi="Arial" w:cs="Arial"/>
          <w:lang w:val="ru-RU"/>
        </w:rPr>
        <w:t>Из Колосян 1:10</w:t>
      </w:r>
    </w:p>
    <w:p w:rsidR="00591152" w:rsidRPr="008C5884" w:rsidRDefault="00BF5AAB" w:rsidP="00804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2065" r="5715" b="698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48622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1B5C0A" w:rsidRPr="00F44D60" w:rsidRDefault="001B5C0A" w:rsidP="00804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1B5C0A" w:rsidRPr="00F44D60" w:rsidRDefault="001B5C0A" w:rsidP="001B5C0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возрождении и духовном пробуждении в вашей школе..</w:t>
      </w:r>
      <w:r w:rsidR="00BF5AAB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1D2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GSZWVX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1B5C0A" w:rsidRPr="00F44D60" w:rsidRDefault="001B5C0A" w:rsidP="001B5C0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сотрудников и учеников вашей школы.</w:t>
      </w:r>
    </w:p>
    <w:p w:rsidR="001B5C0A" w:rsidRPr="00F44D60" w:rsidRDefault="001B5C0A" w:rsidP="001B5C0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других проблемах в вашей школе.</w:t>
      </w:r>
      <w:r w:rsidR="00BF5AAB"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2DAEF" id="Straight Arrow Connector 19" o:spid="_x0000_s1026" type="#_x0000_t32" style="position:absolute;margin-left:87pt;margin-top:14pt;width:0;height: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">
                <o:lock v:ext="edit" shapetype="f"/>
              </v:shape>
            </w:pict>
          </mc:Fallback>
        </mc:AlternateContent>
      </w:r>
    </w:p>
    <w:p w:rsidR="001B5C0A" w:rsidRPr="00F44D60" w:rsidRDefault="00BF5AAB" w:rsidP="00804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4879975</wp:posOffset>
            </wp:positionH>
            <wp:positionV relativeFrom="margin">
              <wp:posOffset>8158480</wp:posOffset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C0A"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1B5C0A" w:rsidRPr="00F44D60" w:rsidRDefault="001B5C0A" w:rsidP="001B5C0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Молитесь, чтобы каждая школа по всему миру была покрыта молитвой и чтобы группы были устойчивыми.</w:t>
      </w:r>
      <w:r w:rsidR="00BF5AAB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6CCE3" id="Straight Arrow Connector 18" o:spid="_x0000_s1026" type="#_x0000_t32" style="position:absolute;margin-left:87pt;margin-top:14pt;width:0;height:1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AH/NTn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1B5C0A" w:rsidRPr="00F44D60" w:rsidRDefault="001B5C0A" w:rsidP="001B5C0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молитвенного служения, сохраняя его чистым и единым.</w:t>
      </w:r>
    </w:p>
    <w:p w:rsidR="001B5C0A" w:rsidRPr="00F44D60" w:rsidRDefault="001B5C0A" w:rsidP="001B5C0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Молитесь, чтобы больше спонсоров сотрудничали со служением в оснащении групп и достижении наций.</w:t>
      </w:r>
    </w:p>
    <w:p w:rsidR="00B02CA9" w:rsidRPr="00591152" w:rsidRDefault="00591152" w:rsidP="00C558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228" w:rsidRDefault="00117228">
      <w:r>
        <w:separator/>
      </w:r>
    </w:p>
  </w:endnote>
  <w:endnote w:type="continuationSeparator" w:id="0">
    <w:p w:rsidR="00117228" w:rsidRDefault="0011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228" w:rsidRDefault="00117228">
      <w:r>
        <w:separator/>
      </w:r>
    </w:p>
  </w:footnote>
  <w:footnote w:type="continuationSeparator" w:id="0">
    <w:p w:rsidR="00117228" w:rsidRDefault="00117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41394"/>
    <w:rsid w:val="00066FCC"/>
    <w:rsid w:val="0007294F"/>
    <w:rsid w:val="00117228"/>
    <w:rsid w:val="001201FA"/>
    <w:rsid w:val="00122B12"/>
    <w:rsid w:val="001461A3"/>
    <w:rsid w:val="00154C11"/>
    <w:rsid w:val="0015792E"/>
    <w:rsid w:val="001642E6"/>
    <w:rsid w:val="001823B3"/>
    <w:rsid w:val="001951CB"/>
    <w:rsid w:val="001969EC"/>
    <w:rsid w:val="001B5C0A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60D4"/>
    <w:rsid w:val="0034118E"/>
    <w:rsid w:val="003650E4"/>
    <w:rsid w:val="003A02D2"/>
    <w:rsid w:val="003A3B76"/>
    <w:rsid w:val="003A72C2"/>
    <w:rsid w:val="003C388C"/>
    <w:rsid w:val="0042421A"/>
    <w:rsid w:val="00434280"/>
    <w:rsid w:val="0046363E"/>
    <w:rsid w:val="004662FC"/>
    <w:rsid w:val="00471508"/>
    <w:rsid w:val="004909C8"/>
    <w:rsid w:val="00493026"/>
    <w:rsid w:val="004A526F"/>
    <w:rsid w:val="004D03A2"/>
    <w:rsid w:val="004F51D5"/>
    <w:rsid w:val="004F5205"/>
    <w:rsid w:val="0050006E"/>
    <w:rsid w:val="005018C0"/>
    <w:rsid w:val="0052411F"/>
    <w:rsid w:val="005310B5"/>
    <w:rsid w:val="00546A65"/>
    <w:rsid w:val="00550A2C"/>
    <w:rsid w:val="00554748"/>
    <w:rsid w:val="005723D6"/>
    <w:rsid w:val="00590D62"/>
    <w:rsid w:val="00591152"/>
    <w:rsid w:val="005B6749"/>
    <w:rsid w:val="005C2945"/>
    <w:rsid w:val="005D73CC"/>
    <w:rsid w:val="005E1581"/>
    <w:rsid w:val="006123A3"/>
    <w:rsid w:val="00615FCA"/>
    <w:rsid w:val="00627308"/>
    <w:rsid w:val="006309DD"/>
    <w:rsid w:val="00695F02"/>
    <w:rsid w:val="006E376C"/>
    <w:rsid w:val="007072BD"/>
    <w:rsid w:val="00717EA7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7E31BB"/>
    <w:rsid w:val="008007D4"/>
    <w:rsid w:val="00804F63"/>
    <w:rsid w:val="008104F2"/>
    <w:rsid w:val="008109AE"/>
    <w:rsid w:val="008205C0"/>
    <w:rsid w:val="00842F60"/>
    <w:rsid w:val="00850702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82F87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BF5AAB"/>
    <w:rsid w:val="00C00EB2"/>
    <w:rsid w:val="00C05AFF"/>
    <w:rsid w:val="00C13CD4"/>
    <w:rsid w:val="00C229AB"/>
    <w:rsid w:val="00C22E46"/>
    <w:rsid w:val="00C50823"/>
    <w:rsid w:val="00C50A8F"/>
    <w:rsid w:val="00C549FA"/>
    <w:rsid w:val="00C55877"/>
    <w:rsid w:val="00C5749E"/>
    <w:rsid w:val="00C74082"/>
    <w:rsid w:val="00CD0F0B"/>
    <w:rsid w:val="00CF0F09"/>
    <w:rsid w:val="00D11E31"/>
    <w:rsid w:val="00D2623E"/>
    <w:rsid w:val="00D3119E"/>
    <w:rsid w:val="00D730A8"/>
    <w:rsid w:val="00D81870"/>
    <w:rsid w:val="00D87179"/>
    <w:rsid w:val="00DA0921"/>
    <w:rsid w:val="00DB26BE"/>
    <w:rsid w:val="00E3600A"/>
    <w:rsid w:val="00E46D8A"/>
    <w:rsid w:val="00E52972"/>
    <w:rsid w:val="00E71990"/>
    <w:rsid w:val="00E743D1"/>
    <w:rsid w:val="00E80D4C"/>
    <w:rsid w:val="00ED48AF"/>
    <w:rsid w:val="00EE5725"/>
    <w:rsid w:val="00F020BE"/>
    <w:rsid w:val="00F05EBB"/>
    <w:rsid w:val="00F10D00"/>
    <w:rsid w:val="00F27D75"/>
    <w:rsid w:val="00F4066D"/>
    <w:rsid w:val="00F410A3"/>
    <w:rsid w:val="00F42C8F"/>
    <w:rsid w:val="00F508D2"/>
    <w:rsid w:val="00F61E8F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CDD81EF-65CD-4F2C-90E3-128C7E76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2</cp:revision>
  <cp:lastPrinted>2015-06-29T20:21:00Z</cp:lastPrinted>
  <dcterms:created xsi:type="dcterms:W3CDTF">2024-11-09T03:02:00Z</dcterms:created>
  <dcterms:modified xsi:type="dcterms:W3CDTF">2024-11-09T03:02:00Z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